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0F24" w14:textId="6D772BA5" w:rsidR="006B2545" w:rsidRDefault="009927B6" w:rsidP="006B254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906D07">
        <w:rPr>
          <w:sz w:val="36"/>
          <w:szCs w:val="36"/>
        </w:rPr>
        <w:t>Spring term</w:t>
      </w:r>
      <w:r w:rsidR="006B2545" w:rsidRPr="0033298F">
        <w:rPr>
          <w:sz w:val="36"/>
          <w:szCs w:val="36"/>
        </w:rPr>
        <w:t xml:space="preserve"> </w:t>
      </w:r>
      <w:r w:rsidR="00CB4D2D">
        <w:rPr>
          <w:sz w:val="36"/>
          <w:szCs w:val="36"/>
        </w:rPr>
        <w:t>2</w:t>
      </w:r>
      <w:r w:rsidR="006B2545" w:rsidRPr="0033298F">
        <w:rPr>
          <w:sz w:val="36"/>
          <w:szCs w:val="36"/>
        </w:rPr>
        <w:t xml:space="preserve"> – </w:t>
      </w:r>
      <w:r w:rsidR="00141748">
        <w:rPr>
          <w:sz w:val="36"/>
          <w:szCs w:val="36"/>
        </w:rPr>
        <w:t>Yellow</w:t>
      </w:r>
      <w:r w:rsidR="006B2545" w:rsidRPr="0033298F">
        <w:rPr>
          <w:sz w:val="36"/>
          <w:szCs w:val="36"/>
        </w:rPr>
        <w:t xml:space="preserve"> Group </w:t>
      </w:r>
    </w:p>
    <w:tbl>
      <w:tblPr>
        <w:tblStyle w:val="TableGrid"/>
        <w:tblW w:w="12885" w:type="dxa"/>
        <w:tblLook w:val="04A0" w:firstRow="1" w:lastRow="0" w:firstColumn="1" w:lastColumn="0" w:noHBand="0" w:noVBand="1"/>
      </w:tblPr>
      <w:tblGrid>
        <w:gridCol w:w="1949"/>
        <w:gridCol w:w="3330"/>
        <w:gridCol w:w="3197"/>
        <w:gridCol w:w="2099"/>
        <w:gridCol w:w="2310"/>
      </w:tblGrid>
      <w:tr w:rsidR="00925D91" w14:paraId="4F908480" w14:textId="77777777" w:rsidTr="00925D91">
        <w:trPr>
          <w:trHeight w:val="1771"/>
        </w:trPr>
        <w:tc>
          <w:tcPr>
            <w:tcW w:w="1956" w:type="dxa"/>
          </w:tcPr>
          <w:p w14:paraId="5375C6F9" w14:textId="2294376A" w:rsidR="00925D91" w:rsidRDefault="00925D91" w:rsidP="009B706F">
            <w:r>
              <w:t xml:space="preserve">Friday </w:t>
            </w:r>
            <w:r w:rsidR="00FD0B45">
              <w:t>3</w:t>
            </w:r>
            <w:r w:rsidR="00FD0B45" w:rsidRPr="00FD0B45">
              <w:rPr>
                <w:vertAlign w:val="superscript"/>
              </w:rPr>
              <w:t>rd</w:t>
            </w:r>
            <w:r w:rsidR="00FD0B45">
              <w:t xml:space="preserve"> March</w:t>
            </w:r>
            <w:r>
              <w:t xml:space="preserve"> </w:t>
            </w:r>
          </w:p>
          <w:p w14:paraId="685F11B3" w14:textId="77777777" w:rsidR="00925D91" w:rsidRDefault="00925D91" w:rsidP="009B706F"/>
          <w:p w14:paraId="07431DC1" w14:textId="222E0DBD" w:rsidR="00925D91" w:rsidRPr="00EC38E7" w:rsidRDefault="00EC38E7" w:rsidP="00925D91">
            <w:r>
              <w:t>Unstressed vowels</w:t>
            </w:r>
          </w:p>
          <w:p w14:paraId="1F6C833E" w14:textId="06B65140" w:rsidR="00925D91" w:rsidRDefault="00925D91" w:rsidP="009B706F">
            <w:pPr>
              <w:rPr>
                <w:sz w:val="36"/>
                <w:szCs w:val="36"/>
              </w:rPr>
            </w:pPr>
          </w:p>
        </w:tc>
        <w:tc>
          <w:tcPr>
            <w:tcW w:w="3416" w:type="dxa"/>
          </w:tcPr>
          <w:p w14:paraId="20F3B046" w14:textId="27F24A3F" w:rsidR="00925D91" w:rsidRDefault="00925D91" w:rsidP="009B706F">
            <w:r>
              <w:t xml:space="preserve">Friday </w:t>
            </w:r>
            <w:r w:rsidR="00FD0B45">
              <w:t>1</w:t>
            </w:r>
            <w:r>
              <w:t>0</w:t>
            </w:r>
            <w:r w:rsidRPr="009927B6">
              <w:rPr>
                <w:vertAlign w:val="superscript"/>
              </w:rPr>
              <w:t>th</w:t>
            </w:r>
            <w:r>
              <w:t xml:space="preserve"> </w:t>
            </w:r>
            <w:r w:rsidR="00FD0B45">
              <w:t>March</w:t>
            </w:r>
          </w:p>
          <w:p w14:paraId="3FBE4399" w14:textId="77777777" w:rsidR="00925D91" w:rsidRDefault="00925D91" w:rsidP="009B706F"/>
          <w:p w14:paraId="1C55A1D6" w14:textId="77777777" w:rsidR="00925D91" w:rsidRDefault="00925D91" w:rsidP="009B706F">
            <w:r>
              <w:t>Endings cious or tious</w:t>
            </w:r>
          </w:p>
          <w:p w14:paraId="43565AE4" w14:textId="62E9A582" w:rsidR="00925D91" w:rsidRDefault="00925D91" w:rsidP="009B706F">
            <w:r>
              <w:t>If the root word ends in ‘ce’ the sound is usually spelt as cious</w:t>
            </w:r>
          </w:p>
          <w:p w14:paraId="3DF62199" w14:textId="26EC26F4" w:rsidR="00925D91" w:rsidRDefault="00925D91" w:rsidP="009B706F"/>
          <w:p w14:paraId="448971FF" w14:textId="67E72BB6" w:rsidR="00925D91" w:rsidRPr="00906D07" w:rsidRDefault="00925D91" w:rsidP="009B706F">
            <w:r>
              <w:t>If the root word ends in ‘n’ then the sound is usually spelt as tious</w:t>
            </w:r>
          </w:p>
          <w:p w14:paraId="01341A14" w14:textId="597540BA" w:rsidR="00925D91" w:rsidRDefault="00925D91" w:rsidP="009B706F">
            <w:pPr>
              <w:rPr>
                <w:sz w:val="36"/>
                <w:szCs w:val="36"/>
              </w:rPr>
            </w:pPr>
          </w:p>
        </w:tc>
        <w:tc>
          <w:tcPr>
            <w:tcW w:w="3261" w:type="dxa"/>
          </w:tcPr>
          <w:p w14:paraId="38E599AF" w14:textId="10B06C3F" w:rsidR="00925D91" w:rsidRDefault="00925D91" w:rsidP="009B706F">
            <w:r>
              <w:t xml:space="preserve">Friday </w:t>
            </w:r>
            <w:r w:rsidR="00FD0B45">
              <w:t>17</w:t>
            </w:r>
            <w:r w:rsidR="00FD0B45" w:rsidRPr="00FD0B45">
              <w:rPr>
                <w:vertAlign w:val="superscript"/>
              </w:rPr>
              <w:t>th</w:t>
            </w:r>
            <w:r w:rsidR="00FD0B45">
              <w:t xml:space="preserve"> March</w:t>
            </w:r>
            <w:r>
              <w:t xml:space="preserve"> </w:t>
            </w:r>
          </w:p>
          <w:p w14:paraId="5B458FD6" w14:textId="77777777" w:rsidR="00925D91" w:rsidRDefault="00925D91" w:rsidP="009B706F"/>
          <w:p w14:paraId="1EB17378" w14:textId="77777777" w:rsidR="00925D91" w:rsidRDefault="00925D91" w:rsidP="009B706F">
            <w:r>
              <w:t>Endings cial or tial</w:t>
            </w:r>
          </w:p>
          <w:p w14:paraId="35F16EF8" w14:textId="77777777" w:rsidR="00925D91" w:rsidRDefault="00925D91" w:rsidP="009B706F">
            <w:pPr>
              <w:rPr>
                <w:sz w:val="36"/>
                <w:szCs w:val="36"/>
              </w:rPr>
            </w:pPr>
          </w:p>
          <w:p w14:paraId="01B6A563" w14:textId="77777777" w:rsidR="00925D91" w:rsidRDefault="00925D91" w:rsidP="009B706F">
            <w:r>
              <w:t>cial is commonly used after a vowel</w:t>
            </w:r>
          </w:p>
          <w:p w14:paraId="16ABE69A" w14:textId="3B878298" w:rsidR="00925D91" w:rsidRPr="00CC7B1C" w:rsidRDefault="00925D91" w:rsidP="009B706F">
            <w:r>
              <w:t>tial is commonly used after a consonant</w:t>
            </w:r>
          </w:p>
        </w:tc>
        <w:tc>
          <w:tcPr>
            <w:tcW w:w="2126" w:type="dxa"/>
          </w:tcPr>
          <w:p w14:paraId="5BBA5DF6" w14:textId="1895044A" w:rsidR="00925D91" w:rsidRDefault="00925D91" w:rsidP="009B706F">
            <w:r>
              <w:t xml:space="preserve">Friday </w:t>
            </w:r>
            <w:r w:rsidR="00FD0B45">
              <w:t>24</w:t>
            </w:r>
            <w:r w:rsidR="00FD0B45" w:rsidRPr="00FD0B45">
              <w:rPr>
                <w:vertAlign w:val="superscript"/>
              </w:rPr>
              <w:t>th</w:t>
            </w:r>
            <w:r w:rsidR="00FD0B45">
              <w:t xml:space="preserve"> March</w:t>
            </w:r>
            <w:r>
              <w:t xml:space="preserve"> </w:t>
            </w:r>
          </w:p>
          <w:p w14:paraId="17B3932A" w14:textId="77777777" w:rsidR="00925D91" w:rsidRDefault="00925D91" w:rsidP="009B706F"/>
          <w:p w14:paraId="0BAB0B69" w14:textId="77777777" w:rsidR="00925D91" w:rsidRDefault="00925D91" w:rsidP="009B706F"/>
          <w:p w14:paraId="51F06059" w14:textId="77777777" w:rsidR="00925D91" w:rsidRDefault="00925D91" w:rsidP="009B706F"/>
          <w:p w14:paraId="220D56C2" w14:textId="3BE16BC6" w:rsidR="00925D91" w:rsidRDefault="00925D91" w:rsidP="009B706F">
            <w:r>
              <w:t>Silent letters</w:t>
            </w:r>
          </w:p>
          <w:p w14:paraId="238CFDD4" w14:textId="263D8B14" w:rsidR="00925D91" w:rsidRPr="00C92380" w:rsidRDefault="00925D91" w:rsidP="009B706F"/>
        </w:tc>
        <w:tc>
          <w:tcPr>
            <w:tcW w:w="2126" w:type="dxa"/>
          </w:tcPr>
          <w:p w14:paraId="72F267EF" w14:textId="6EAD95AA" w:rsidR="00925D91" w:rsidRDefault="00925D91" w:rsidP="009B706F">
            <w:r>
              <w:t xml:space="preserve">Friday </w:t>
            </w:r>
            <w:r w:rsidR="00FD0B45">
              <w:t>31</w:t>
            </w:r>
            <w:r w:rsidR="00FD0B45" w:rsidRPr="00FD0B45">
              <w:rPr>
                <w:vertAlign w:val="superscript"/>
              </w:rPr>
              <w:t>st</w:t>
            </w:r>
            <w:r w:rsidR="00FD0B45">
              <w:t xml:space="preserve"> March</w:t>
            </w:r>
            <w:r>
              <w:t xml:space="preserve"> </w:t>
            </w:r>
          </w:p>
          <w:p w14:paraId="588A2552" w14:textId="77777777" w:rsidR="00925D91" w:rsidRDefault="00925D91" w:rsidP="009B706F"/>
          <w:p w14:paraId="3638D775" w14:textId="732550E5" w:rsidR="00925D91" w:rsidRDefault="00EC38E7" w:rsidP="009B706F">
            <w:r>
              <w:t>Double Consonants</w:t>
            </w:r>
          </w:p>
          <w:p w14:paraId="799D5B8C" w14:textId="24CDFB87" w:rsidR="00EC38E7" w:rsidRDefault="00EC38E7" w:rsidP="009B706F"/>
          <w:p w14:paraId="0D3732A7" w14:textId="30E6E6E5" w:rsidR="00EC38E7" w:rsidRDefault="00EC38E7" w:rsidP="009B706F">
            <w:r>
              <w:t>Cross Curricular words</w:t>
            </w:r>
          </w:p>
          <w:p w14:paraId="6656D551" w14:textId="77777777" w:rsidR="00925D91" w:rsidRDefault="00925D91" w:rsidP="009B706F"/>
          <w:p w14:paraId="46C6B167" w14:textId="59575720" w:rsidR="00925D91" w:rsidRPr="00FC25F1" w:rsidRDefault="00925D91" w:rsidP="009B706F"/>
        </w:tc>
      </w:tr>
      <w:tr w:rsidR="00925D91" w14:paraId="438F78EB" w14:textId="77777777" w:rsidTr="00925D91">
        <w:tc>
          <w:tcPr>
            <w:tcW w:w="1956" w:type="dxa"/>
          </w:tcPr>
          <w:p w14:paraId="6EA74A31" w14:textId="67699E6B" w:rsidR="00925D91" w:rsidRDefault="00EC38E7" w:rsidP="00EC38E7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cemetery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definite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desperate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dictionary</w:t>
            </w:r>
          </w:p>
          <w:p w14:paraId="59EF5140" w14:textId="4C7E8BB1" w:rsidR="00EC38E7" w:rsidRPr="00141748" w:rsidRDefault="00EC38E7" w:rsidP="00EC38E7">
            <w:pPr>
              <w:rPr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embarrass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marvellous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nuisance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privilege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secretary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vegetable</w:t>
            </w:r>
          </w:p>
          <w:p w14:paraId="400B4069" w14:textId="70755A11" w:rsidR="00925D91" w:rsidRDefault="00925D91" w:rsidP="009B706F">
            <w:pPr>
              <w:rPr>
                <w:sz w:val="36"/>
                <w:szCs w:val="36"/>
              </w:rPr>
            </w:pPr>
          </w:p>
        </w:tc>
        <w:tc>
          <w:tcPr>
            <w:tcW w:w="3416" w:type="dxa"/>
          </w:tcPr>
          <w:p w14:paraId="304A3D2A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vicious</w:t>
            </w:r>
          </w:p>
          <w:p w14:paraId="1C3FCDAC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gracious</w:t>
            </w:r>
          </w:p>
          <w:p w14:paraId="4BA79ADE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spacious</w:t>
            </w:r>
          </w:p>
          <w:p w14:paraId="16C36A8A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malicious</w:t>
            </w:r>
          </w:p>
          <w:p w14:paraId="36BCDE71" w14:textId="14021A42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infectious</w:t>
            </w:r>
          </w:p>
          <w:p w14:paraId="32E15992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cautious</w:t>
            </w:r>
          </w:p>
          <w:p w14:paraId="5D859EEF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ambitious</w:t>
            </w:r>
          </w:p>
          <w:p w14:paraId="77F377D9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fictitious</w:t>
            </w:r>
          </w:p>
          <w:p w14:paraId="1B12683E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conscious</w:t>
            </w:r>
          </w:p>
          <w:p w14:paraId="70E44D92" w14:textId="4D6C9433" w:rsidR="00925D91" w:rsidRDefault="00925D91" w:rsidP="009B706F">
            <w:pPr>
              <w:rPr>
                <w:sz w:val="36"/>
                <w:szCs w:val="36"/>
              </w:rPr>
            </w:pPr>
            <w:r w:rsidRPr="00EC38E7">
              <w:rPr>
                <w:sz w:val="36"/>
                <w:szCs w:val="36"/>
              </w:rPr>
              <w:t>anxious</w:t>
            </w:r>
          </w:p>
        </w:tc>
        <w:tc>
          <w:tcPr>
            <w:tcW w:w="3261" w:type="dxa"/>
          </w:tcPr>
          <w:p w14:paraId="17FF4BDE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official</w:t>
            </w:r>
          </w:p>
          <w:p w14:paraId="1630F340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confidential</w:t>
            </w:r>
          </w:p>
          <w:p w14:paraId="5E3C2A0F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partial</w:t>
            </w:r>
          </w:p>
          <w:p w14:paraId="2E2390D9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financial</w:t>
            </w:r>
          </w:p>
          <w:p w14:paraId="42E2684C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commercial</w:t>
            </w:r>
          </w:p>
          <w:p w14:paraId="1FE7AA6B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beneficial</w:t>
            </w:r>
          </w:p>
          <w:p w14:paraId="5A6125CF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potential</w:t>
            </w:r>
          </w:p>
          <w:p w14:paraId="60212957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influential</w:t>
            </w:r>
          </w:p>
          <w:p w14:paraId="53F6B013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crucial</w:t>
            </w:r>
          </w:p>
          <w:p w14:paraId="752E26F4" w14:textId="16297B24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special</w:t>
            </w:r>
          </w:p>
        </w:tc>
        <w:tc>
          <w:tcPr>
            <w:tcW w:w="2126" w:type="dxa"/>
          </w:tcPr>
          <w:p w14:paraId="4A19C7DE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bomb</w:t>
            </w:r>
          </w:p>
          <w:p w14:paraId="6A84E6E2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wrinkle</w:t>
            </w:r>
          </w:p>
          <w:p w14:paraId="04362E1F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scent</w:t>
            </w:r>
          </w:p>
          <w:p w14:paraId="7097B7E5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hour</w:t>
            </w:r>
          </w:p>
          <w:p w14:paraId="304C789E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wrong</w:t>
            </w:r>
          </w:p>
          <w:p w14:paraId="2179CCD8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knuckle</w:t>
            </w:r>
          </w:p>
          <w:p w14:paraId="38F5B21C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muscle</w:t>
            </w:r>
          </w:p>
          <w:p w14:paraId="3ACAB0EC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kneel</w:t>
            </w:r>
          </w:p>
          <w:p w14:paraId="27B41441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thorough</w:t>
            </w:r>
          </w:p>
          <w:p w14:paraId="01544658" w14:textId="2127064C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column</w:t>
            </w:r>
          </w:p>
        </w:tc>
        <w:tc>
          <w:tcPr>
            <w:tcW w:w="2126" w:type="dxa"/>
          </w:tcPr>
          <w:p w14:paraId="7E41EFC8" w14:textId="5AA1BEC5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accommodate</w:t>
            </w:r>
          </w:p>
          <w:p w14:paraId="1957A784" w14:textId="06B4230D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aggressive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appreciate</w:t>
            </w:r>
          </w:p>
          <w:p w14:paraId="7CCD8131" w14:textId="015DDC78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communicate</w:t>
            </w:r>
          </w:p>
          <w:p w14:paraId="68D6732D" w14:textId="77777777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immediate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occupy</w:t>
            </w:r>
          </w:p>
          <w:p w14:paraId="0D4EE70B" w14:textId="72E225F1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recommend</w:t>
            </w:r>
          </w:p>
          <w:p w14:paraId="1D854212" w14:textId="77777777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</w:p>
          <w:p w14:paraId="20D9188C" w14:textId="6255B6B3" w:rsidR="00925D91" w:rsidRDefault="00EC38E7" w:rsidP="009B706F">
            <w:pPr>
              <w:rPr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forty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temperature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twelfth</w:t>
            </w:r>
          </w:p>
        </w:tc>
      </w:tr>
    </w:tbl>
    <w:p w14:paraId="5F0174F0" w14:textId="2FB9A989" w:rsidR="007B34D6" w:rsidRPr="007B34D6" w:rsidRDefault="007B34D6" w:rsidP="00141748">
      <w:pPr>
        <w:rPr>
          <w:sz w:val="32"/>
          <w:szCs w:val="32"/>
        </w:rPr>
      </w:pPr>
    </w:p>
    <w:sectPr w:rsidR="007B34D6" w:rsidRPr="007B34D6" w:rsidSect="006B25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5"/>
    <w:rsid w:val="001031A1"/>
    <w:rsid w:val="00141748"/>
    <w:rsid w:val="00250609"/>
    <w:rsid w:val="002E3C8F"/>
    <w:rsid w:val="003E73C3"/>
    <w:rsid w:val="004D4EA6"/>
    <w:rsid w:val="00602CB3"/>
    <w:rsid w:val="006B2545"/>
    <w:rsid w:val="00787376"/>
    <w:rsid w:val="007B34D6"/>
    <w:rsid w:val="00906D07"/>
    <w:rsid w:val="00925D91"/>
    <w:rsid w:val="009927B6"/>
    <w:rsid w:val="00A356AF"/>
    <w:rsid w:val="00C92380"/>
    <w:rsid w:val="00CB4D2D"/>
    <w:rsid w:val="00CC7B1C"/>
    <w:rsid w:val="00EC38E7"/>
    <w:rsid w:val="00FC25F1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1D25"/>
  <w15:chartTrackingRefBased/>
  <w15:docId w15:val="{DED568C5-3D9C-4AF2-A49A-45D91F0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EC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2</cp:revision>
  <cp:lastPrinted>2023-02-27T12:00:00Z</cp:lastPrinted>
  <dcterms:created xsi:type="dcterms:W3CDTF">2023-03-01T08:45:00Z</dcterms:created>
  <dcterms:modified xsi:type="dcterms:W3CDTF">2023-03-01T08:45:00Z</dcterms:modified>
</cp:coreProperties>
</file>